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0395-2020-EO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北京诺世达科技有限公司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Beijing nuoshida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北京市石景山区八大处高科技园区西井路3号3号楼9250房间</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100041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9250, building 3, Xijing Road, Badachu hi tech park, Shijingshan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北京市朝阳区高碑店东A区33-9（167号）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100025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(英文)：33-9 (No. 167), block a, Gaobeidian East, Chaoyang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91110107579048264E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13911203846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刘曙寒</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E：五金交电、电力设备（电力设备辅材）的销售；计算机软件的技术服务（运维）及相关环境管理活动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O：五金交电、电力设备（电力设备辅材）的销售；计算机软件的技术服务（运维）及相关职业健康安全管理活动</w:t>
      </w:r>
      <w:bookmarkEnd w:id="15"/>
      <w:bookmarkStart w:id="16"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E：Sales of hardware and electrical equipment (auxiliary materials of electric equipment); technical service (operation and maintenance) of computer software and related environmental management activities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r>
        <w:rPr>
          <w:rFonts w:hint="eastAsia"/>
          <w:b/>
          <w:color w:val="000000" w:themeColor="text1"/>
          <w:sz w:val="22"/>
          <w:szCs w:val="22"/>
        </w:rPr>
        <w:t>Sales of hardware and electrical equipment (auxiliary materials of electrical equipment); technical service (operation and maintenance) of computer software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2020.8.25</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130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2020-08-23T15:44:16Z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