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南充市兴友物业管理有限责任公司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物业现场运行记录不完整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2020-08-04T02:47:07Z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