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劢微机器人(浙江)有限公司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20699-2025-QEO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2024-N1QMS-1459792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2024-N1EMS-1459792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回良旭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2024-N0OHSMS-1434293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回良旭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2024-N0QMS-1434293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回良旭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2024-N0EMS-1434293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2024-N1QMS-3208614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2022-N1EMS-1208614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2024-N1OHSMS-1208614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2025年05月24日 08:30至2025年05月25日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448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