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劢微机器人(浙江)有限公司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周传林、回良旭、曾正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6266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