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陕西华亿交通科技有限公司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91610000671507742A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陕西华亿交通科技有限公司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生产场地 陕西省咸阳市兴平市西吴街道镇政府南200米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Q:沥青搅拌站煤粉燃烧器的生产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陕西华亿交通科技有限公司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陕西省西安市雁塔区明德门小区2幢10103室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生产场地 陕西省咸阳市兴平市西吴街道镇政府南200米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Q:沥青搅拌站煤粉燃烧器的生产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80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