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江苏青木极致文化传媒有限公司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884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