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46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大连北山橡塑机有限公司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049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17.10.02,18.05.06,18.08.00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453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