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11412-2025-EnMS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沧州瑞尔冲压制造有限公司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9113090173028448X2</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沧州瑞尔冲压制造有限公司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沧州经济开发区兴业路100号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沧州经济开发区兴业路100号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EnMS:机电五金零部件的生产所涉及的能源管理活动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沧州瑞尔冲压制造有限公司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沧州经济开发区兴业路100号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沧州经济开发区兴业路100号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EnMS:机电五金零部件的生产所涉及的能源管理活动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350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