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省三环纸业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9日上午至2025年05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4110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