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20134-2024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江西新瑞丰生化股份有限公司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91360824769751671J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周金龙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张胜生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jxrfzss@163.com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13576635023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13576635023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82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