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3A" w:rsidRDefault="002A48B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</w:t>
      </w:r>
      <w:proofErr w:type="gramStart"/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0370</w:t>
      </w:r>
      <w:proofErr w:type="gramEnd"/>
      <w:r>
        <w:rPr>
          <w:rFonts w:hint="eastAsia"/>
          <w:b/>
          <w:color w:val="000000" w:themeColor="text1"/>
          <w:sz w:val="21"/>
          <w:szCs w:val="21"/>
        </w:rPr>
        <w:t>-2020-Q</w:t>
      </w:r>
      <w:bookmarkEnd w:id="0"/>
    </w:p>
    <w:p w:rsidR="0063333A" w:rsidRDefault="002A48B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63333A" w:rsidRDefault="0063333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63333A" w:rsidRDefault="002A48B4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63333A" w:rsidRDefault="0063333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南京申瑞电气系统控制有限公司</w:t>
      </w:r>
      <w:bookmarkEnd w:id="1"/>
    </w:p>
    <w:p w:rsidR="0063333A" w:rsidRDefault="00633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3333A" w:rsidRPr="00054B27" w:rsidRDefault="002A48B4">
      <w:pPr>
        <w:pStyle w:val="a3"/>
        <w:spacing w:line="400" w:lineRule="exact"/>
        <w:ind w:firstLineChars="286" w:firstLine="632"/>
        <w:rPr>
          <w:rFonts w:asciiTheme="minorEastAsia" w:eastAsiaTheme="minorEastAsia" w:hAnsiTheme="minor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bookmarkStart w:id="2" w:name="组织名称英"/>
      <w:bookmarkEnd w:id="2"/>
      <w:r w:rsidR="00054B27" w:rsidRPr="00054B2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NANJING SUNRISE ELECTRIC CONTROL </w:t>
      </w:r>
      <w:proofErr w:type="gramStart"/>
      <w:r w:rsidR="00054B27" w:rsidRPr="00054B2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SYSTEM  </w:t>
      </w:r>
      <w:r w:rsidR="00054B27" w:rsidRPr="00054B27">
        <w:rPr>
          <w:rFonts w:asciiTheme="minorEastAsia" w:eastAsiaTheme="minorEastAsia" w:hAnsiTheme="minorEastAsia"/>
          <w:b/>
          <w:bCs/>
          <w:sz w:val="22"/>
          <w:szCs w:val="22"/>
        </w:rPr>
        <w:t>C</w:t>
      </w:r>
      <w:r w:rsidR="00054B27" w:rsidRPr="00054B27">
        <w:rPr>
          <w:rFonts w:asciiTheme="minorEastAsia" w:eastAsiaTheme="minorEastAsia" w:hAnsiTheme="minorEastAsia" w:hint="eastAsia"/>
          <w:b/>
          <w:bCs/>
          <w:sz w:val="22"/>
          <w:szCs w:val="22"/>
        </w:rPr>
        <w:t>O</w:t>
      </w:r>
      <w:proofErr w:type="gramEnd"/>
      <w:r w:rsidR="00054B27" w:rsidRPr="00054B27">
        <w:rPr>
          <w:rFonts w:asciiTheme="minorEastAsia" w:eastAsiaTheme="minorEastAsia" w:hAnsiTheme="minorEastAsia"/>
          <w:b/>
          <w:bCs/>
          <w:sz w:val="22"/>
          <w:szCs w:val="22"/>
        </w:rPr>
        <w:t>.,L</w:t>
      </w:r>
      <w:r w:rsidR="00054B27" w:rsidRPr="00054B27">
        <w:rPr>
          <w:rFonts w:asciiTheme="minorEastAsia" w:eastAsiaTheme="minorEastAsia" w:hAnsiTheme="minorEastAsia" w:hint="eastAsia"/>
          <w:b/>
          <w:bCs/>
          <w:sz w:val="22"/>
          <w:szCs w:val="22"/>
        </w:rPr>
        <w:t>TD</w:t>
      </w:r>
    </w:p>
    <w:p w:rsidR="0063333A" w:rsidRDefault="0063333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南京市江宁区福英路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1001</w:t>
      </w:r>
      <w:r>
        <w:rPr>
          <w:rFonts w:hint="eastAsia"/>
          <w:b/>
          <w:color w:val="000000" w:themeColor="text1"/>
          <w:sz w:val="22"/>
          <w:szCs w:val="22"/>
        </w:rPr>
        <w:t>号联东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U</w:t>
      </w:r>
      <w:r>
        <w:rPr>
          <w:rFonts w:hint="eastAsia"/>
          <w:b/>
          <w:color w:val="000000" w:themeColor="text1"/>
          <w:sz w:val="22"/>
          <w:szCs w:val="22"/>
        </w:rPr>
        <w:t>谷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号楼（江宁高新园）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211100</w:t>
      </w:r>
      <w:bookmarkEnd w:id="4"/>
    </w:p>
    <w:p w:rsidR="0063333A" w:rsidRDefault="00633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3333A" w:rsidRDefault="002A48B4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 xml:space="preserve">2# </w:t>
      </w:r>
      <w:proofErr w:type="spellStart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Liando</w:t>
      </w:r>
      <w:proofErr w:type="spellEnd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 xml:space="preserve"> U Valley, No.1001 </w:t>
      </w:r>
      <w:proofErr w:type="spellStart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Fuying</w:t>
      </w:r>
      <w:proofErr w:type="spellEnd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 xml:space="preserve"> Road, </w:t>
      </w:r>
      <w:proofErr w:type="spellStart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Jiangning</w:t>
      </w:r>
      <w:proofErr w:type="spellEnd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, Nanjing</w:t>
      </w:r>
    </w:p>
    <w:p w:rsidR="0063333A" w:rsidRDefault="0063333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南京市江宁区福英路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1001</w:t>
      </w:r>
      <w:r>
        <w:rPr>
          <w:rFonts w:hint="eastAsia"/>
          <w:b/>
          <w:color w:val="000000" w:themeColor="text1"/>
          <w:sz w:val="22"/>
          <w:szCs w:val="22"/>
        </w:rPr>
        <w:t>号联东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U</w:t>
      </w:r>
      <w:r>
        <w:rPr>
          <w:rFonts w:hint="eastAsia"/>
          <w:b/>
          <w:color w:val="000000" w:themeColor="text1"/>
          <w:sz w:val="22"/>
          <w:szCs w:val="22"/>
        </w:rPr>
        <w:t>谷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号楼（江宁高新园）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211100</w:t>
      </w:r>
      <w:bookmarkEnd w:id="6"/>
    </w:p>
    <w:p w:rsidR="0063333A" w:rsidRDefault="00633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 xml:space="preserve">2# </w:t>
      </w:r>
      <w:proofErr w:type="spellStart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Liando</w:t>
      </w:r>
      <w:proofErr w:type="spellEnd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 xml:space="preserve"> U Valley, No.1001 </w:t>
      </w:r>
      <w:proofErr w:type="spellStart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Fuying</w:t>
      </w:r>
      <w:proofErr w:type="spellEnd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 xml:space="preserve"> Road, </w:t>
      </w:r>
      <w:proofErr w:type="spellStart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Jiangning</w:t>
      </w:r>
      <w:proofErr w:type="spellEnd"/>
      <w:r w:rsidR="00054B27" w:rsidRPr="00054B27">
        <w:rPr>
          <w:rFonts w:asciiTheme="minorEastAsia" w:eastAsiaTheme="minorEastAsia" w:hAnsiTheme="minorEastAsia"/>
          <w:b/>
          <w:kern w:val="0"/>
          <w:sz w:val="22"/>
          <w:szCs w:val="22"/>
        </w:rPr>
        <w:t>, Nanjing</w:t>
      </w:r>
    </w:p>
    <w:p w:rsidR="0063333A" w:rsidRDefault="0063333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91320115724552310D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r>
        <w:rPr>
          <w:rFonts w:hint="eastAsia"/>
          <w:b/>
          <w:color w:val="000000" w:themeColor="text1"/>
          <w:sz w:val="22"/>
          <w:szCs w:val="22"/>
        </w:rPr>
        <w:t>025-51181000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13913918482 025-51181010</w:t>
      </w:r>
      <w:bookmarkEnd w:id="9"/>
    </w:p>
    <w:p w:rsidR="0063333A" w:rsidRDefault="00633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3333A" w:rsidRDefault="002A48B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王丹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张小民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25</w:t>
      </w:r>
      <w:bookmarkEnd w:id="12"/>
    </w:p>
    <w:p w:rsidR="0063333A" w:rsidRDefault="0063333A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Start w:id="15" w:name="_GoBack"/>
      <w:bookmarkEnd w:id="14"/>
      <w:bookmarkEnd w:id="15"/>
    </w:p>
    <w:p w:rsidR="0063333A" w:rsidRDefault="0063333A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63333A" w:rsidRDefault="002A48B4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6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系统集成服务，应用软件的开发服务，</w:t>
      </w:r>
      <w:r>
        <w:rPr>
          <w:rFonts w:hint="eastAsia"/>
          <w:b/>
          <w:color w:val="000000" w:themeColor="text1"/>
          <w:sz w:val="22"/>
          <w:szCs w:val="22"/>
        </w:rPr>
        <w:t>GER</w:t>
      </w:r>
      <w:r>
        <w:rPr>
          <w:rFonts w:hint="eastAsia"/>
          <w:b/>
          <w:color w:val="000000" w:themeColor="text1"/>
          <w:sz w:val="22"/>
          <w:szCs w:val="22"/>
        </w:rPr>
        <w:t>系列自动化控制设备的开发、生产、技术服务</w:t>
      </w:r>
      <w:bookmarkEnd w:id="16"/>
    </w:p>
    <w:p w:rsidR="0063333A" w:rsidRDefault="0063333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054B27" w:rsidRPr="00054B27" w:rsidRDefault="002A48B4" w:rsidP="00054B27">
      <w:pPr>
        <w:spacing w:line="360" w:lineRule="auto"/>
        <w:rPr>
          <w:rFonts w:ascii="宋体" w:hAnsi="宋体"/>
          <w:b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英文：</w:t>
      </w:r>
      <w:proofErr w:type="gramStart"/>
      <w:r w:rsidR="00054B27" w:rsidRPr="00054B27">
        <w:rPr>
          <w:rFonts w:ascii="宋体" w:hAnsi="宋体" w:hint="eastAsia"/>
          <w:b/>
          <w:sz w:val="22"/>
          <w:szCs w:val="22"/>
        </w:rPr>
        <w:t>THE</w:t>
      </w:r>
      <w:r w:rsidR="00054B27" w:rsidRPr="00054B27">
        <w:rPr>
          <w:rFonts w:ascii="宋体" w:hAnsi="宋体" w:hint="eastAsia"/>
          <w:b/>
          <w:sz w:val="22"/>
          <w:szCs w:val="22"/>
        </w:rPr>
        <w:t xml:space="preserve"> </w:t>
      </w:r>
      <w:r w:rsidR="00054B27" w:rsidRPr="00054B27">
        <w:rPr>
          <w:rFonts w:ascii="宋体" w:hAnsi="宋体" w:hint="eastAsia"/>
          <w:b/>
          <w:sz w:val="22"/>
          <w:szCs w:val="22"/>
        </w:rPr>
        <w:t xml:space="preserve"> SERVICE</w:t>
      </w:r>
      <w:proofErr w:type="gramEnd"/>
      <w:r w:rsidR="00054B27" w:rsidRPr="00054B27">
        <w:rPr>
          <w:rFonts w:ascii="宋体" w:hAnsi="宋体" w:hint="eastAsia"/>
          <w:b/>
          <w:sz w:val="22"/>
          <w:szCs w:val="22"/>
        </w:rPr>
        <w:t xml:space="preserve"> OF SYSTEM INTEGRATION</w:t>
      </w:r>
      <w:r w:rsidR="00054B27" w:rsidRPr="00054B27">
        <w:rPr>
          <w:rStyle w:val="Char2"/>
          <w:rFonts w:ascii="宋体" w:hAnsi="宋体" w:cs="Arial"/>
          <w:b/>
          <w:color w:val="333333"/>
          <w:sz w:val="22"/>
          <w:szCs w:val="22"/>
        </w:rPr>
        <w:t xml:space="preserve"> </w:t>
      </w:r>
      <w:r w:rsidR="00054B27" w:rsidRPr="00054B27">
        <w:rPr>
          <w:rFonts w:ascii="宋体" w:hAnsi="宋体" w:hint="eastAsia"/>
          <w:b/>
          <w:sz w:val="22"/>
          <w:szCs w:val="22"/>
        </w:rPr>
        <w:t xml:space="preserve">,THE DISING </w:t>
      </w:r>
      <w:r w:rsidR="00054B27" w:rsidRPr="00054B27">
        <w:rPr>
          <w:rFonts w:ascii="宋体" w:hAnsi="宋体" w:hint="eastAsia"/>
          <w:b/>
          <w:sz w:val="22"/>
          <w:szCs w:val="22"/>
        </w:rPr>
        <w:t xml:space="preserve">AND SERVICE OF APPLICATION SOFTWARE </w:t>
      </w:r>
    </w:p>
    <w:p w:rsidR="0063333A" w:rsidRPr="00054B27" w:rsidRDefault="00054B27" w:rsidP="00054B27">
      <w:pPr>
        <w:pStyle w:val="a3"/>
        <w:spacing w:line="240" w:lineRule="auto"/>
        <w:ind w:firstLine="0"/>
        <w:rPr>
          <w:rFonts w:ascii="宋体" w:hAnsi="宋体"/>
          <w:b/>
          <w:color w:val="FF0000"/>
          <w:sz w:val="22"/>
          <w:szCs w:val="22"/>
        </w:rPr>
      </w:pPr>
      <w:r w:rsidRPr="00054B27">
        <w:rPr>
          <w:rFonts w:ascii="宋体" w:hAnsi="宋体" w:hint="eastAsia"/>
          <w:b/>
          <w:sz w:val="22"/>
          <w:szCs w:val="22"/>
        </w:rPr>
        <w:t>THE DISING, DEVELOPMENT</w:t>
      </w:r>
      <w:proofErr w:type="gramStart"/>
      <w:r w:rsidRPr="00054B27">
        <w:rPr>
          <w:rFonts w:ascii="宋体" w:hAnsi="宋体" w:hint="eastAsia"/>
          <w:b/>
          <w:sz w:val="22"/>
          <w:szCs w:val="22"/>
        </w:rPr>
        <w:t>,PRODUCTION</w:t>
      </w:r>
      <w:proofErr w:type="gramEnd"/>
      <w:r w:rsidRPr="00054B27">
        <w:rPr>
          <w:rFonts w:ascii="宋体" w:hAnsi="宋体" w:hint="eastAsia"/>
          <w:b/>
          <w:sz w:val="22"/>
          <w:szCs w:val="22"/>
        </w:rPr>
        <w:t xml:space="preserve"> AND SERVICE OF TIE GER SERIES AUTOMATIC CONTROL EQUIPMENTS.</w:t>
      </w:r>
    </w:p>
    <w:p w:rsidR="0063333A" w:rsidRDefault="002A48B4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142875</wp:posOffset>
            </wp:positionV>
            <wp:extent cx="1510030" cy="765175"/>
            <wp:effectExtent l="0" t="0" r="127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33A" w:rsidRDefault="0063333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63333A" w:rsidRDefault="0063333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63333A" w:rsidRDefault="002A48B4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</w:t>
      </w:r>
      <w:r>
        <w:rPr>
          <w:rFonts w:hint="eastAsia"/>
          <w:b/>
          <w:color w:val="000000" w:themeColor="text1"/>
          <w:sz w:val="22"/>
          <w:szCs w:val="22"/>
        </w:rPr>
        <w:t>年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月</w:t>
      </w:r>
      <w:r>
        <w:rPr>
          <w:rFonts w:hint="eastAsia"/>
          <w:b/>
          <w:color w:val="000000" w:themeColor="text1"/>
          <w:sz w:val="22"/>
          <w:szCs w:val="22"/>
        </w:rPr>
        <w:t>24</w:t>
      </w:r>
      <w:r>
        <w:rPr>
          <w:rFonts w:hint="eastAsia"/>
          <w:b/>
          <w:color w:val="000000" w:themeColor="text1"/>
          <w:sz w:val="22"/>
          <w:szCs w:val="22"/>
        </w:rPr>
        <w:t>日</w:t>
      </w:r>
    </w:p>
    <w:p w:rsidR="0063333A" w:rsidRDefault="0063333A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63333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B4" w:rsidRDefault="002A48B4">
      <w:r>
        <w:separator/>
      </w:r>
    </w:p>
  </w:endnote>
  <w:endnote w:type="continuationSeparator" w:id="0">
    <w:p w:rsidR="002A48B4" w:rsidRDefault="002A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B4" w:rsidRDefault="002A48B4">
      <w:r>
        <w:separator/>
      </w:r>
    </w:p>
  </w:footnote>
  <w:footnote w:type="continuationSeparator" w:id="0">
    <w:p w:rsidR="002A48B4" w:rsidRDefault="002A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3A" w:rsidRDefault="002A48B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333A" w:rsidRDefault="002A48B4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3333A" w:rsidRDefault="002A48B4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-39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kRrgEAACkDAAAOAAAAZHJzL2Uyb0RvYy54bWysUs2O0zAQviPxDpbvNGm0XVDUdCVYlQsC&#10;pGUfwHXsxJLtscbeJn0BeANOXLjzXH0Oxm63y88NkYNjz3zzeb5vvL6ZnWV7hdGA7/hyUXOmvITe&#10;+KHj95+2L15xFpPwvbDgVccPKvKbzfNn6ym0qoERbK+QEYmP7RQ6PqYU2qqKclROxAUE5SmpAZ1I&#10;dMSh6lFMxO5s1dT1dTUB9gFBqhgpentK8k3h11rJ9EHrqBKzHafeUlmxrLu8Vpu1aAcUYTTy3Ib4&#10;hy6cMJ4uvVDdiiTYA5q/qJyRCBF0WkhwFWhtpCoaSM2y/kPN3SiCKlrInBguNsX/Ryvf7z8iM33H&#10;G868cDSi49cvx28/jt8/s2W2ZwqxJdRdIFyaX8NMY36MRwpm1bNGl/+kh1GejD5czFVzYpKCzbK5&#10;ql+uOJOUa1bXq6vifvVUHTCmtwocy5uOIw2veCr272KiTgj6CMmXRbCm3xprywGH3RuLbC9o0Nvy&#10;5Sap5DeY9RnsIZed0jlSZY0nLXmX5t18Fr6D/kC6HwKaYaSeivICp3kU+vPbyQP/9VxIn1745icA&#10;AAD//wMAUEsDBBQABgAIAAAAIQDQiIqw3AAAAAgBAAAPAAAAZHJzL2Rvd25yZXYueG1sTI9BT4NA&#10;FITvJv6HzTPxYuyiUlqQpVETjdfW/oAHvAKRfUvYbaH/3teTPU5mMvNNvpltr040+s6xgadFBIq4&#10;cnXHjYH9z+fjGpQPyDX2jsnAmTxsitubHLPaTbyl0y40SkrYZ2igDWHItPZVSxb9wg3E4h3caDGI&#10;HBtdjzhJue31cxQl2mLHstDiQB8tVb+7ozVw+J4elulUfoX9ahsn79itSnc25v5ufnsFFWgO/2G4&#10;4As6FMJUuiPXXvUGkpd4KVEDcQxK/DRJ5Vt50WvQRa6vDxR/AAAA//8DAFBLAQItABQABgAIAAAA&#10;IQC2gziS/gAAAOEBAAATAAAAAAAAAAAAAAAAAAAAAABbQ29udGVudF9UeXBlc10ueG1sUEsBAi0A&#10;FAAGAAgAAAAhADj9If/WAAAAlAEAAAsAAAAAAAAAAAAAAAAALwEAAF9yZWxzLy5yZWxzUEsBAi0A&#10;FAAGAAgAAAAhAG9cGRGuAQAAKQMAAA4AAAAAAAAAAAAAAAAALgIAAGRycy9lMm9Eb2MueG1sUEsB&#10;Ai0AFAAGAAgAAAAhANCIirDcAAAACAEAAA8AAAAAAAAAAAAAAAAACAQAAGRycy9kb3ducmV2Lnht&#10;bFBLBQYAAAAABAAEAPMAAAARBQAAAAA=&#10;" stroked="f">
              <v:textbox>
                <w:txbxContent>
                  <w:p w:rsidR="0063333A" w:rsidRDefault="002A48B4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-39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63333A" w:rsidRDefault="002A48B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E7AE31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2" o:spid="_x0000_s1026" type="#_x0000_t32" style="position:absolute;left:0;text-align:left;margin-left:-.05pt;margin-top:10.65pt;width:489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IG4AEAAJUDAAAOAAAAZHJzL2Uyb0RvYy54bWysU0uOEzEQ3SNxB8t70knDREwrnVkkDBsE&#10;kWAOULHd3Zb8k8ukkx07xBnYseQOcJuR4BaUnUyGzwYheuEuu6pe1XsuL6721rCdiqi9a/lsMuVM&#10;OeGldn3Lb95cP3rKGSZwEox3quUHhfxq+fDBYgyNqv3gjVSREYjDZgwtH1IKTVWhGJQFnPigHDk7&#10;Hy0k2sa+khFGQremqqfTeTX6KEP0QiHS6fro5MuC33VKpFddhyox03LqLZU1lnWb12q5gKaPEAYt&#10;Tm3AP3RhQTsqeoZaQwL2Nuo/oKwW0aPv0kR4W/mu00IVDsRmNv2NzesBgipcSBwMZ5nw/8GKl7tN&#10;ZFq2/DFnDixd0bf3n7+/+3D78evtl0+szgqNARsKXLlNPO0wbGKmu++izX8iwvZF1cNZVbVPTNDh&#10;vK6nT+YkvrjzVfeJIWJ6rrxl2Wg5pgi6H9LKO0d35+OsqAq7F5ioNCXeJeSqxrGx5ZcX9QWBA01P&#10;ZyCRaQPxQdeXXPRGy2ttTM7A2G9XJrId5HkoXyZIuL+E5SJrwOEYV1zHSRkUyGdOsnQIpJSjkea5&#10;BaskZ0bRC8gWAUKTQJu/iaTSxlEHWeOjqtnaenkoYpdzuvvS42lO83D9vC/Z969p+QMAAP//AwBQ&#10;SwMEFAAGAAgAAAAhAIJpoJjbAAAABwEAAA8AAABkcnMvZG93bnJldi54bWxMjs1Og0AUhfdN+g6T&#10;a+KmaQcw1YIMTdPEhUvbJm6nzC2gzB3CDAX79F7jQpfnJ+d8+Xayrbhi7xtHCuJVBAKpdKahSsHp&#10;+LLcgPBBk9GtI1TwhR62xXyW68y4kd7wegiV4BHymVZQh9BlUvqyRqv9ynVInF1cb3Vg2VfS9Hrk&#10;cdvKJIoepdUN8UOtO9zXWH4eBqsA/bCOo11qq9PrbVy8J7ePsTsqdX837Z5BBJzCXxl+8BkdCmY6&#10;u4GMF62CZcxFBUn8AILj9Cldgzj/GrLI5X/+4hsAAP//AwBQSwECLQAUAAYACAAAACEAtoM4kv4A&#10;AADhAQAAEwAAAAAAAAAAAAAAAAAAAAAAW0NvbnRlbnRfVHlwZXNdLnhtbFBLAQItABQABgAIAAAA&#10;IQA4/SH/1gAAAJQBAAALAAAAAAAAAAAAAAAAAC8BAABfcmVscy8ucmVsc1BLAQItABQABgAIAAAA&#10;IQBlzsIG4AEAAJUDAAAOAAAAAAAAAAAAAAAAAC4CAABkcnMvZTJvRG9jLnhtbFBLAQItABQABgAI&#10;AAAAIQCCaaCY2wAAAAcBAAAPAAAAAAAAAAAAAAAAADo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3A"/>
    <w:rsid w:val="00054B27"/>
    <w:rsid w:val="002A48B4"/>
    <w:rsid w:val="0063333A"/>
    <w:rsid w:val="2DB21676"/>
    <w:rsid w:val="771E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811FEE-B37F-47F2-9F98-02592262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page number"/>
    <w:basedOn w:val="a0"/>
    <w:rsid w:val="00054B27"/>
  </w:style>
  <w:style w:type="character" w:customStyle="1" w:styleId="Char2">
    <w:name w:val="批注框文本 Char"/>
    <w:link w:val="a7"/>
    <w:rsid w:val="00054B27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2"/>
    <w:unhideWhenUsed/>
    <w:rsid w:val="00054B27"/>
    <w:rPr>
      <w:kern w:val="0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054B2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zxm</cp:lastModifiedBy>
  <cp:revision>24</cp:revision>
  <cp:lastPrinted>2019-05-13T03:13:00Z</cp:lastPrinted>
  <dcterms:created xsi:type="dcterms:W3CDTF">2016-02-16T02:49:00Z</dcterms:created>
  <dcterms:modified xsi:type="dcterms:W3CDTF">2020-07-24T06:33:00Z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