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20555-2025-Q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南京日新流体技术有限公司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吴亚清</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91320115MA1MFJGR5N</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南京日新流体技术有限公司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南京市江宁经济技术开发区将军路641号1幢</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南京市江宁经济技术开发区将军路641号1幢</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Q:泵（卫生型离心泵、自吸泵、转子泵）的研发制造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南京日新流体技术有限公司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南京市江宁经济技术开发区将军路641号1幢</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南京市江宁经济技术开发区将军路641号1幢</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Q:泵（卫生型离心泵、自吸泵、转子泵）的研发制造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038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