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河北三晶源防腐保温工程有限公司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10342-2024-QEO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2024-N1QMS-1284221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2025年05月12日 08:00至2025年05月13日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772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