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晋江市维盛织造漂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丹，施少雄</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