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江西坚强百货连锁有限公司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2025-04-01 8:30:00下午至2025-04-01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蔡惠娜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