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知安视娱（南京）科技有限公司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63456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