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苏州海泰机电科技有限公司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窦文杰</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2025-03-17 8:30:00上午至2025-03-17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苏州市吴中区临湖镇和安路1075号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苏州市吴中区临湖镇和安路1075号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2025年03月18日 上午至2025年03月20日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