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邯郸市中固紧固件制造有限公司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 8:00:00下午至2025-03-26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河北省邯郸市永年区临洺关镇北西街钛白路西侧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河北省邯郸市永年区临洺关镇北西街钛白路西侧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2025年03月27日 下午至2025年03月30日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