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山西九云川智能机电有限公司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91140491MADA2LJGX7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山西九云川智能机电有限公司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山西省长治市长治高新技术产业开发区漳泽工业园健康路3号（军合众创空间C-401）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山西省长治市长治高新技术产业开发区漳泽工业园健康路3号（军合众创空间C-401）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山西九云川智能机电有限公司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山西省长治市长治高新技术产业开发区漳泽工业园健康路3号（军合众创空间C-401）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山西省长治市长治高新技术产业开发区漳泽工业园健康路3号（军合众创空间C-401）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O：矿山仪器仪表、矿山机械设备的制造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（有资质要求的凭资质经营）所涉及场所的相关职业健康安全管理活动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