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武汉吉时鲜餐饮管理有限公司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ISO45001：2018,F：ISO 22000:2018,H：危害分析与关键控制点（HACCP）体系认证要求（V1.0）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30665-2023-QEOFH-2025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2025年03月09日 上午至2025年03月11日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武汉吉时鲜餐饮管理有限公司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