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成都光致星联科技有限公司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91510100MADUR4W772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成都光致星联科技有限公司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成都高新区新达路6号1层附40号（自编号)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成都市双流区西航港长城路191号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Q：光电仪器设备研发、制造和销售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E：光电仪器设备研发、制造和销售所涉及场所的相关环境管理活动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O：光电仪器设备研发、制造和销售所涉及场所的相关职业健康安全管理活动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成都光致星联科技有限公司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成都高新区新达路6号1层附40号（自编号)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成都市双流区西航港长城路191号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Q：光电仪器设备研发、制造和销售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E：光电仪器设备研发、制造和销售所涉及场所的相关环境管理活动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O：光电仪器设备研发、制造和销售所涉及场所的相关职业健康安全管理活动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