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苏州意远兴精密机械有限公司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91320594MA1MJ1JB65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苏州意远兴精密机械有限公司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昆山市张浦镇欣宏路8号7号房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昆山市张浦镇欣宏路8号7号房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自动化精密零件、金属模具配件的生产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苏州意远兴精密机械有限公司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昆山市张浦镇欣宏路8号7号房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昆山市张浦镇欣宏路8号7号房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自动化精密零件、金属模具配件的生产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