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10005-2024-EO-2025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河北络合科技有限公司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91130101MA0E4ELK7G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河北络合科技有限公司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E：脱硫剂的研发、销售；脱硫设备的研发、销售；脱硫技术服务所涉及场所的相关环境管理活动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O：脱硫剂的研发、销售；脱硫设备的研发，销售；脱硫技术服务所涉及场所的相关职业健康安全管理活动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河北络合科技有限公司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E：脱硫剂的研发、销售；脱硫设备的研发、销售；脱硫技术服务所涉及场所的相关环境管理活动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O：脱硫剂的研发、销售；脱硫设备的研发，销售；脱硫技术服务所涉及场所的相关职业健康安全管理活动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