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0B354" w14:textId="77777777" w:rsidR="009E1B12" w:rsidRDefault="00545DF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0073-2018-2020</w:t>
      </w:r>
      <w:bookmarkEnd w:id="0"/>
    </w:p>
    <w:p w14:paraId="02EC6680" w14:textId="77777777" w:rsidR="009E1B12" w:rsidRDefault="00545DF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84132" w14:paraId="004F5C91" w14:textId="77777777">
        <w:trPr>
          <w:tblCellSpacing w:w="0" w:type="dxa"/>
          <w:jc w:val="center"/>
        </w:trPr>
        <w:tc>
          <w:tcPr>
            <w:tcW w:w="2142" w:type="dxa"/>
          </w:tcPr>
          <w:p w14:paraId="4224ECD4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D9E60EE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FF941C2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85C8B43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15776BD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372EBA0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AC65774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615E06C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84132" w14:paraId="527F2F38" w14:textId="77777777">
        <w:trPr>
          <w:tblCellSpacing w:w="0" w:type="dxa"/>
          <w:jc w:val="center"/>
        </w:trPr>
        <w:tc>
          <w:tcPr>
            <w:tcW w:w="2142" w:type="dxa"/>
          </w:tcPr>
          <w:p w14:paraId="7F9EC52B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8FF000E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9B1DD7F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78B24C1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00DF53A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2858851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7CB4185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B9D9110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6D2F57D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620C515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2357619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8004ACA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E41F995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4109D92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C79DF13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A6FD178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EC39BEB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1417078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6848D3B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62AB78C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FD048A8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48023DC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2EC65B2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2062F0A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2475026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4DAA084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24CC937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6CFED9E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1DB8770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DE7A0A4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A0A7BF6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F4251AC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E44345C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9999771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453CB15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DA29003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07BA373" w14:textId="77777777" w:rsidR="009E1B12" w:rsidRDefault="00545D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23A3D07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F4435F8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6D751D2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D6AC040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35E44B9" w14:textId="77777777" w:rsidR="009E1B12" w:rsidRDefault="00545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84132" w14:paraId="20789F16" w14:textId="77777777">
        <w:trPr>
          <w:tblCellSpacing w:w="0" w:type="dxa"/>
          <w:jc w:val="center"/>
        </w:trPr>
        <w:tc>
          <w:tcPr>
            <w:tcW w:w="2142" w:type="dxa"/>
          </w:tcPr>
          <w:p w14:paraId="74435227" w14:textId="77777777" w:rsidR="009E1B12" w:rsidRDefault="00545DF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5B3A810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8435E6D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B8A7C05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AC4D8C3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CBC5794" w14:textId="77777777" w:rsidR="009E1B12" w:rsidRDefault="00545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E7BCC0F" w14:textId="2E360EE3" w:rsidR="009E1B12" w:rsidRDefault="00E043FB">
      <w:pPr>
        <w:rPr>
          <w:rFonts w:ascii="宋体" w:hAnsi="宋体" w:cs="宋体"/>
          <w:kern w:val="0"/>
          <w:szCs w:val="21"/>
        </w:rPr>
      </w:pPr>
      <w:r w:rsidRPr="00E043FB">
        <w:rPr>
          <w:rFonts w:ascii="等线" w:eastAsia="等线" w:hAnsi="等线"/>
          <w:noProof/>
        </w:rPr>
        <w:drawing>
          <wp:anchor distT="0" distB="0" distL="114300" distR="114300" simplePos="0" relativeHeight="251658240" behindDoc="1" locked="0" layoutInCell="1" allowOverlap="1" wp14:anchorId="23FD9F22" wp14:editId="46C3DAB1">
            <wp:simplePos x="0" y="0"/>
            <wp:positionH relativeFrom="column">
              <wp:posOffset>1767209</wp:posOffset>
            </wp:positionH>
            <wp:positionV relativeFrom="paragraph">
              <wp:posOffset>121680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036B5" w14:textId="0E3B38D3" w:rsidR="009E1B12" w:rsidRDefault="00545DF5" w:rsidP="00E043FB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E043FB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E043FB">
        <w:rPr>
          <w:rFonts w:ascii="宋体" w:hAnsi="宋体" w:cs="宋体" w:hint="eastAsia"/>
          <w:kern w:val="0"/>
          <w:szCs w:val="21"/>
        </w:rPr>
        <w:t>2020</w:t>
      </w:r>
      <w:r w:rsidR="00E043FB">
        <w:rPr>
          <w:rFonts w:ascii="宋体" w:hAnsi="宋体" w:cs="宋体"/>
          <w:kern w:val="0"/>
          <w:szCs w:val="21"/>
        </w:rPr>
        <w:t>.07.05</w:t>
      </w:r>
    </w:p>
    <w:p w14:paraId="664FC718" w14:textId="77777777" w:rsidR="009E1B12" w:rsidRDefault="00545DF5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D56DE" w14:textId="77777777" w:rsidR="00545DF5" w:rsidRDefault="00545DF5">
      <w:r>
        <w:separator/>
      </w:r>
    </w:p>
  </w:endnote>
  <w:endnote w:type="continuationSeparator" w:id="0">
    <w:p w14:paraId="0E797365" w14:textId="77777777" w:rsidR="00545DF5" w:rsidRDefault="005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8480" w14:textId="77777777" w:rsidR="00545DF5" w:rsidRDefault="00545DF5">
      <w:r>
        <w:separator/>
      </w:r>
    </w:p>
  </w:footnote>
  <w:footnote w:type="continuationSeparator" w:id="0">
    <w:p w14:paraId="6D5F1991" w14:textId="77777777" w:rsidR="00545DF5" w:rsidRDefault="0054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E51A" w14:textId="77777777" w:rsidR="009E1B12" w:rsidRDefault="00545DF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7CF4DC" wp14:editId="16CA74A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73FA8D" w14:textId="77777777" w:rsidR="009E1B12" w:rsidRDefault="00545DF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FE96D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6622D84" w14:textId="77777777" w:rsidR="009E1B12" w:rsidRDefault="00545DF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35FC079" w14:textId="77777777" w:rsidR="009E1B12" w:rsidRDefault="00545DF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95C1AD8" w14:textId="374A3405" w:rsidR="009E1B12" w:rsidRPr="00E043FB" w:rsidRDefault="00545DF5">
    <w:pPr>
      <w:rPr>
        <w:rFonts w:hint="eastAsia"/>
        <w:sz w:val="18"/>
        <w:szCs w:val="18"/>
      </w:rPr>
    </w:pPr>
    <w:r>
      <w:rPr>
        <w:sz w:val="18"/>
      </w:rPr>
      <w:pict w14:anchorId="6918C59E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32"/>
    <w:rsid w:val="00545DF5"/>
    <w:rsid w:val="00984132"/>
    <w:rsid w:val="00E0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466413"/>
  <w15:docId w15:val="{3DE0AF98-75BF-4E96-89A9-7CC87B15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