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波市玉琪新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方小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3 8:30:00上午至2025-01-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宁波市海曙区望春工业园区杉杉路181-19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宁波市海曙区望春工业园区杉杉路181-19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4日 上午至2025年01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