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11301-2024-QEO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贵州航迈档案管理有限公司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袁丁玲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91520900MA6J3TT99E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贵州航迈档案管理有限公司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贵州省贵安新区大学城贵安数字经济产业园1号楼7层2-3号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贵阳市观山湖区金阳大道西侧贵阳富力新天地9栋5层26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Q：档案管理服务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E：档案管理服务所涉及场所的相关环境管理活动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贵州航迈档案管理有限公司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贵州省贵安新区大学城贵安数字经济产业园1号楼7层2-3号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贵阳市观山湖区金阳大道西侧贵阳富力新天地9栋5层26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Q：档案管理服务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E：档案管理服务所涉及场所的相关环境管理活动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O：档案管理服务所涉及场所的相关职业健康安全管理活动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