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东莞标音电子有限公司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2024-12-19 8:30:00上午至2024-12-19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