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11513-2024-QEO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平透压缩设备（上海）有限公司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91310112691614107R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平透压缩设备（上海）有限公司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上海市闵行区元江路5500号第1幢346室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上海市浦东新区东方路135号海东大楼406室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Q：压缩机的维修、保养及零配件销售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E：压缩机的维修、保养及零配件销售所涉及场所的相关环境管理活动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O：压缩机的维修、保养及零配件销售所涉及场所的相关职业健康安全管理活动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平透压缩设备（上海）有限公司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上海市闵行区元江路5500号第1幢346室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上海市浦东新区东方路135号海东大楼406室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Q：压缩机的维修、保养及零配件销售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E：压缩机的维修、保养及零配件销售所涉及场所的相关环境管理活动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O：压缩机的维修、保养及零配件销售所涉及场所的相关职业健康安全管理活动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