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北京慧怡科技有限责任公司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0269-2020-2024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0269-2020-2024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北京慧怡科技有限责任公司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张帅茜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ISC-2020-0883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