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北京众博达石油科技有限公司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周涛，李俐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2024-11-23 8:30:00上午至2024-11-23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北京市昌平区南邵镇何营路8号院12号楼1至6层101（8118室）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陕西省西咸新区泾河新城永乐镇永乐工业园区内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2024年11月24日 上午至2024年11月25日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