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重庆绿景生态科技有限公司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91500110MAABX88U34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重庆绿景生态科技有限公司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重庆市綦江区文龙街道大石路52号附19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重庆市沙坪坝区歌乐山街道天池村青杠堡组张家坡厂房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Q：树苗的销售（需资质许可除外）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E：树苗的销售（需资质许可除外）所涉及场所的相关环境管理活动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O：树苗的销售（需资质许可除外）所涉及场所的相关职业健康安全管理活动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重庆绿景生态科技有限公司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重庆市綦江区文龙街道大石路52号附19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重庆市沙坪坝区歌乐山街道天池村青杠堡组张家坡厂房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Q：树苗的销售（需资质许可除外）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E：树苗的销售（需资质许可除外）所涉及场所的相关环境管理活动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O：树苗的销售（需资质许可除外）所涉及场所的相关职业健康安全管理活动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