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九江市中佳实业有限公司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91360429399036493E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九江市中佳实业有限公司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染料中间体、染料产品的生产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九江市中佳实业有限公司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江西省九江市湖口县金砂湾工业园柘矶路33号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染料中间体、染料产品的生产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