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E958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2020-06-18T12:52:47Z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