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华旭天洋门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7.12.05;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5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