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省润华教育装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7日 上午至2024年10月19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