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江西赤湾东方物流有限公司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明利红</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