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上海冠龙阀门节能设备股份有限公司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1113-2022-2024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何佳彧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1113-2022-2024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上海冠龙阀门节能设备股份有限公司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ISC-2022-1474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