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辛马自动化设备（河北）有限公司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2024-10-04 13:30:00上午至2024-10-04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河北省沧州市泊头市交河镇五里庄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河北省沧州市泊头市交河镇五里庄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2024年10月06日 上午至2024年10月06日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