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眉山市红达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5 14:00:00下午至2024-09-25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