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南通市展成商品混凝土有限公司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20672-2024-EnMS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2024年09月20日 上午至2024年09月22日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南通市展成商品混凝土有限公司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