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10940-2024-EO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河北君海机械科技有限公司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91130501MA0D4BXJ6U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河北君海机械科技有限公司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河北省邢台经济开发区永安南路1999号院内12号车间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河北省邢台经济开发区永安南路1999号院内12号车间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E：冶金设备零部件、机械零部件的生产；钢材、机械设备的销售所涉及场所的相关环境管理活动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O：冶金设备零部件、机械零部件的生产；钢材、机械设备的销售所涉及场所的相关职业健康安全管理活动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河北君海机械科技有限公司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河北省邢台经济开发区永安南路1999号院内12号车间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河北省邢台经济开发区永安南路1999号院内12号车间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E：冶金设备零部件、机械零部件的生产；钢材、机械设备的销售所涉及场所的相关环境管理活动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O：冶金设备零部件、机械零部件的生产；钢材、机械设备的销售所涉及场所的相关职业健康安全管理活动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