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邢台铭川密封件有限公司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203020-2023-2024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邢台铭川密封件有限公司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