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01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上饶市天瞳光电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1100MA35LBU7X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上饶市天瞳光电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上饶市经济技术开发区龙门路12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上饶市经济技术开发区龙门路12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光学镜头及金属配件、注塑配件的加工（未认可：注塑配件的加工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上饶市天瞳光电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上饶市经济技术开发区龙门路12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上饶市经济技术开发区龙门路12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光学镜头及金属配件、注塑配件的加工（未认可：注塑配件的加工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