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鼎顺鑫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下午至2024-07-0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门头沟区军庄镇军庄路2号院JZ1812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颐和园路208号龙湖星悦荟物业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8日 下午至2024年07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