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徐州久天彩色印务有限公司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单迎珍</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2024-07-15 13:30:00下午至2024-07-15 17:30:00上午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徐州市鼓楼区淮海东路133号401</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江苏省徐州市云龙区金山东路万居家装文化产业园(云龙区万安路1号)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2024年07月18日 下午至2024年07月19日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