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1183-2022-Q-2024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太原市聚尼耐磨材料有限公司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91140108692209197H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太原市聚尼耐磨材料有限公司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太原市尖草坪区向阳镇向阳村百发建材市场2号车间南跨西区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太原市尖草坪区向阳镇向阳村百发建材市场2号车间南跨西区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Q：聚氨酯弹性体、MC尼龙制品的加工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E：聚氨酯弹性体、MC尼龙制品的加工所涉及相关环境管理活动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O：聚氨酯弹性体、MC尼龙制品的加工所涉及相关职业健康安全管理活动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太原市聚尼耐磨材料有限公司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太原市尖草坪区向阳镇向阳村百发建材市场2号车间南跨西区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太原市尖草坪区向阳镇向阳村百发建材市场2号车间南跨西区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Q：聚氨酯弹性体、MC尼龙制品的加工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E：聚氨酯弹性体、MC尼龙制品的加工所涉及相关环境管理活动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O：聚氨酯弹性体、MC尼龙制品的加工所涉及相关职业健康安全管理活动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