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君达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9 8:00:00上午至2024-07-09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