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济南胜工试验机有限公司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山东省济南市市中区党家街道办事处邵东村村东800米工业园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罗艳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13065038181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250116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0607-2019-E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静态试验机、动态试验机及配件、传感器、机械设备、电子产品、计算机及辅助设备的销售；试验设备的技术服务及其所涉及的环境管理活动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29.12.00;34.06.00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2020年05月30日 上午至2020年05月31日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