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沁阳市海洋造纸机械有限公司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91410882563709814A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沁阳市海洋造纸机械有限公司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沁阳市王召乡西里工业区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河南省焦作市沁阳市王召乡西里工业区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造纸机械的生产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沁阳市海洋造纸机械有限公司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沁阳市王召乡西里工业区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河南省焦作市沁阳市王召乡西里工业区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造纸机械的生产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