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重庆顺口味食品有限责任公司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13:30:00下午至2024-05-21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